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4828A7" w:rsidRPr="00335BD6" w:rsidRDefault="004828A7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4828A7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A7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4828A7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4828A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4828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8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28A7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4828A7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4828A7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8A7">
        <w:rPr>
          <w:rFonts w:ascii="Times New Roman" w:hAnsi="Times New Roman" w:cs="Times New Roman"/>
          <w:sz w:val="24"/>
          <w:szCs w:val="24"/>
        </w:rPr>
        <w:t>тел</w:t>
      </w:r>
      <w:r w:rsidR="00C910D4" w:rsidRPr="004828A7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4828A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4828A7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4828A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4A7A28">
        <w:rPr>
          <w:rFonts w:ascii="Times New Roman" w:hAnsi="Times New Roman" w:cs="Times New Roman"/>
          <w:sz w:val="28"/>
          <w:szCs w:val="28"/>
        </w:rPr>
        <w:t>____________________________</w:t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 w:rsidR="004A7A2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828A7">
        <w:rPr>
          <w:rFonts w:ascii="Times New Roman" w:hAnsi="Times New Roman" w:cs="Times New Roman"/>
          <w:sz w:val="28"/>
          <w:szCs w:val="28"/>
        </w:rPr>
        <w:t>_______</w:t>
      </w:r>
    </w:p>
    <w:p w:rsidR="00335BD6" w:rsidRPr="001E1D48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4828A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23E33">
        <w:rPr>
          <w:rFonts w:ascii="Times New Roman" w:hAnsi="Times New Roman" w:cs="Times New Roman"/>
          <w:b/>
          <w:sz w:val="28"/>
          <w:szCs w:val="28"/>
        </w:rPr>
        <w:t xml:space="preserve"> №79</w:t>
      </w:r>
    </w:p>
    <w:p w:rsidR="00570342" w:rsidRPr="000353F7" w:rsidRDefault="004828A7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CA018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A0184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4828A7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</w:t>
      </w:r>
      <w:r w:rsidR="00923E33">
        <w:rPr>
          <w:rFonts w:ascii="Times New Roman" w:hAnsi="Times New Roman" w:cs="Times New Roman"/>
          <w:sz w:val="28"/>
          <w:szCs w:val="28"/>
        </w:rPr>
        <w:t xml:space="preserve">                              03</w:t>
      </w:r>
      <w:r w:rsidR="004D7421" w:rsidRPr="003B125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3B1258">
        <w:rPr>
          <w:rFonts w:ascii="Times New Roman" w:hAnsi="Times New Roman" w:cs="Times New Roman"/>
          <w:sz w:val="28"/>
          <w:szCs w:val="28"/>
        </w:rPr>
        <w:t>.</w:t>
      </w:r>
      <w:r w:rsidR="00923E33">
        <w:rPr>
          <w:rFonts w:ascii="Times New Roman" w:hAnsi="Times New Roman" w:cs="Times New Roman"/>
          <w:sz w:val="28"/>
          <w:szCs w:val="28"/>
        </w:rPr>
        <w:t>2024</w:t>
      </w:r>
      <w:r w:rsidR="003B1258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3B1258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4A6EE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2D5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A25" w:rsidRPr="002D5A25">
        <w:rPr>
          <w:rFonts w:ascii="Times New Roman" w:hAnsi="Times New Roman" w:cs="Times New Roman"/>
          <w:sz w:val="28"/>
          <w:szCs w:val="28"/>
        </w:rPr>
        <w:t>п.2.4</w:t>
      </w:r>
      <w:r w:rsidR="002D5A25">
        <w:rPr>
          <w:rFonts w:ascii="Times New Roman" w:hAnsi="Times New Roman" w:cs="Times New Roman"/>
          <w:sz w:val="28"/>
          <w:szCs w:val="28"/>
        </w:rPr>
        <w:t xml:space="preserve"> 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2D5A25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2D5A2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D5A25">
        <w:rPr>
          <w:rFonts w:ascii="Times New Roman" w:hAnsi="Times New Roman" w:cs="Times New Roman"/>
          <w:sz w:val="28"/>
          <w:szCs w:val="28"/>
        </w:rPr>
        <w:t xml:space="preserve"> и распоряжение</w:t>
      </w:r>
      <w:r w:rsidR="007C60BD">
        <w:rPr>
          <w:rFonts w:ascii="Times New Roman" w:hAnsi="Times New Roman" w:cs="Times New Roman"/>
          <w:sz w:val="28"/>
          <w:szCs w:val="28"/>
        </w:rPr>
        <w:t xml:space="preserve"> председателя контроль</w:t>
      </w:r>
      <w:r w:rsidR="002D5A25">
        <w:rPr>
          <w:rFonts w:ascii="Times New Roman" w:hAnsi="Times New Roman" w:cs="Times New Roman"/>
          <w:sz w:val="28"/>
          <w:szCs w:val="28"/>
        </w:rPr>
        <w:t>но-счетной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D5A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2D5A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D5A2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4A6EE5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D5A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2D5A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D5A2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E4AE4">
        <w:rPr>
          <w:rFonts w:ascii="Times New Roman" w:hAnsi="Times New Roman" w:cs="Times New Roman"/>
          <w:sz w:val="28"/>
          <w:szCs w:val="28"/>
        </w:rPr>
        <w:t>края от 05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E4AE4">
        <w:rPr>
          <w:rFonts w:ascii="Times New Roman" w:hAnsi="Times New Roman" w:cs="Times New Roman"/>
          <w:sz w:val="28"/>
          <w:szCs w:val="28"/>
        </w:rPr>
        <w:t>ноября 2020 г. №4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D5A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lastRenderedPageBreak/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D5A25">
        <w:rPr>
          <w:rFonts w:ascii="Times New Roman" w:hAnsi="Times New Roman" w:cs="Times New Roman"/>
          <w:sz w:val="28"/>
          <w:szCs w:val="28"/>
        </w:rPr>
        <w:t>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2D5A25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2D5A25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CE4AE4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="002D5A25">
        <w:rPr>
          <w:rFonts w:ascii="Times New Roman" w:hAnsi="Times New Roman" w:cs="Times New Roman"/>
          <w:sz w:val="28"/>
          <w:szCs w:val="28"/>
        </w:rPr>
        <w:t>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2D5A25">
        <w:rPr>
          <w:rFonts w:ascii="Times New Roman" w:hAnsi="Times New Roman" w:cs="Times New Roman"/>
          <w:sz w:val="28"/>
          <w:szCs w:val="28"/>
        </w:rPr>
        <w:t>.2024г. №106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2E27CF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2E27CF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процессе. </w:t>
      </w:r>
    </w:p>
    <w:p w:rsidR="00220535" w:rsidRPr="00E0418D" w:rsidRDefault="00822A7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39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 w:rsidRPr="002A7D39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AA336B" w:rsidRPr="002A7D3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2A7D3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 w:rsidRPr="002A7D3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 w:rsidRPr="002A7D3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2E27CF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D5A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2D5A25">
        <w:rPr>
          <w:rFonts w:ascii="Times New Roman" w:hAnsi="Times New Roman" w:cs="Times New Roman"/>
          <w:sz w:val="28"/>
          <w:szCs w:val="28"/>
        </w:rPr>
        <w:t>2025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0535" w:rsidRPr="00E0418D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A5122E" w:rsidRPr="00E0418D" w:rsidRDefault="00A5122E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0804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0804AE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2D5A25">
        <w:rPr>
          <w:rFonts w:ascii="Times New Roman" w:hAnsi="Times New Roman" w:cs="Times New Roman"/>
          <w:color w:val="000000" w:themeColor="text1"/>
          <w:sz w:val="28"/>
          <w:szCs w:val="28"/>
        </w:rPr>
        <w:t>ст. 172 Бюджетного кодекса РФ  п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</w:t>
      </w:r>
      <w:r w:rsidR="002D5A25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D5A25">
        <w:rPr>
          <w:rFonts w:ascii="Times New Roman" w:hAnsi="Times New Roman" w:cs="Times New Roman"/>
          <w:color w:val="000000" w:themeColor="text1"/>
          <w:sz w:val="28"/>
          <w:szCs w:val="28"/>
        </w:rPr>
        <w:t>ельсовета на 2025-2027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2D5A25" w:rsidRDefault="00CA0184" w:rsidP="00CA018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2D5A25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2025 год и на плановый период 2026-2027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утвержденным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2D5A25">
        <w:rPr>
          <w:rFonts w:ascii="Times New Roman" w:eastAsia="Calibri" w:hAnsi="Times New Roman" w:cs="Times New Roman"/>
          <w:bCs/>
          <w:sz w:val="28"/>
          <w:szCs w:val="28"/>
        </w:rPr>
        <w:t>Коробейниковского</w:t>
      </w:r>
      <w:proofErr w:type="spellEnd"/>
      <w:r w:rsidR="002D5A2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28.12.2022 №54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C6626F" w:rsidRDefault="00C6626F" w:rsidP="00CA0184"/>
              </w:txbxContent>
            </v:textbox>
          </v:shape>
        </w:pict>
      </w:r>
      <w:proofErr w:type="spellStart"/>
      <w:r w:rsidR="002D5A25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ED4B42">
        <w:rPr>
          <w:rFonts w:ascii="Times New Roman" w:hAnsi="Times New Roman" w:cs="Times New Roman"/>
          <w:sz w:val="28"/>
          <w:szCs w:val="28"/>
        </w:rPr>
        <w:t xml:space="preserve">сельсовета». </w:t>
      </w:r>
    </w:p>
    <w:p w:rsidR="00CA0184" w:rsidRDefault="00CA0184" w:rsidP="00CA0184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B42">
        <w:rPr>
          <w:rFonts w:ascii="Times New Roman" w:hAnsi="Times New Roman" w:cs="Times New Roman"/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="002D5A25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 w:rsidR="002D5A25">
        <w:rPr>
          <w:rFonts w:ascii="Times New Roman" w:hAnsi="Times New Roman" w:cs="Times New Roman"/>
          <w:sz w:val="28"/>
          <w:szCs w:val="28"/>
        </w:rPr>
        <w:t>11.11.2024 №29а</w:t>
      </w:r>
      <w:r w:rsidRPr="00ED4B42">
        <w:rPr>
          <w:rFonts w:ascii="Times New Roman" w:hAnsi="Times New Roman" w:cs="Times New Roman"/>
          <w:sz w:val="28"/>
          <w:szCs w:val="28"/>
        </w:rPr>
        <w:t>.</w:t>
      </w:r>
    </w:p>
    <w:p w:rsidR="00735B89" w:rsidRPr="00AB54E1" w:rsidRDefault="00735B89" w:rsidP="0008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  <w:r w:rsidR="008E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1D">
        <w:rPr>
          <w:rFonts w:ascii="Times New Roman" w:hAnsi="Times New Roman" w:cs="Times New Roman"/>
          <w:b/>
          <w:sz w:val="28"/>
          <w:szCs w:val="28"/>
        </w:rPr>
        <w:t>4 ст. 173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2D5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Прогнозу социально-экономического развития </w:t>
      </w:r>
      <w:proofErr w:type="spellStart"/>
      <w:r w:rsidR="00AA336B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2D5A25">
        <w:rPr>
          <w:rFonts w:ascii="Times New Roman" w:hAnsi="Times New Roman" w:cs="Times New Roman"/>
          <w:b/>
          <w:sz w:val="28"/>
          <w:szCs w:val="28"/>
        </w:rPr>
        <w:t xml:space="preserve"> сельсовета на 2025 год и на плановый период 2026 и 2027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AB54E1" w:rsidRPr="00AB54E1">
        <w:rPr>
          <w:rFonts w:ascii="Times New Roman" w:hAnsi="Times New Roman" w:cs="Times New Roman"/>
          <w:b/>
          <w:sz w:val="28"/>
          <w:szCs w:val="28"/>
        </w:rPr>
        <w:t xml:space="preserve"> не представлена</w:t>
      </w:r>
      <w:r w:rsidRPr="00AB54E1">
        <w:rPr>
          <w:rFonts w:ascii="Times New Roman" w:hAnsi="Times New Roman" w:cs="Times New Roman"/>
          <w:b/>
          <w:sz w:val="28"/>
          <w:szCs w:val="28"/>
        </w:rPr>
        <w:t>.</w:t>
      </w:r>
    </w:p>
    <w:p w:rsidR="00E0418D" w:rsidRPr="00E0418D" w:rsidRDefault="00E0418D" w:rsidP="00080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AA336B">
        <w:rPr>
          <w:rFonts w:ascii="Times New Roman" w:hAnsi="Times New Roman" w:cs="Times New Roman"/>
          <w:color w:val="000000" w:themeColor="text1"/>
          <w:sz w:val="28"/>
          <w:szCs w:val="28"/>
        </w:rPr>
        <w:t>Коробейниковского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C13585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населения. В 20</w:t>
      </w:r>
      <w:r w:rsidR="00D67C5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численность составит 850 человек, что на 26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D67C52">
        <w:rPr>
          <w:rFonts w:ascii="Times New Roman" w:hAnsi="Times New Roman" w:cs="Times New Roman"/>
          <w:sz w:val="28"/>
          <w:szCs w:val="28"/>
        </w:rPr>
        <w:t xml:space="preserve"> прогноза на 2024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687E" w:rsidRDefault="0066687E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</w:t>
      </w:r>
      <w:r w:rsidR="00C13585">
        <w:rPr>
          <w:rFonts w:ascii="Times New Roman" w:hAnsi="Times New Roman" w:cs="Times New Roman"/>
          <w:sz w:val="28"/>
          <w:szCs w:val="28"/>
        </w:rPr>
        <w:t>жение объема отгруженной промышленной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85" w:rsidRDefault="00C13585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оборота розничной торговли.</w:t>
      </w:r>
    </w:p>
    <w:p w:rsidR="00E0418D" w:rsidRDefault="00E0418D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D67C52">
        <w:rPr>
          <w:rFonts w:ascii="Times New Roman" w:hAnsi="Times New Roman" w:cs="Times New Roman"/>
          <w:sz w:val="28"/>
          <w:szCs w:val="28"/>
        </w:rPr>
        <w:t>ой заработной платы. В 2025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C13585">
        <w:rPr>
          <w:rFonts w:ascii="Times New Roman" w:hAnsi="Times New Roman" w:cs="Times New Roman"/>
          <w:sz w:val="28"/>
          <w:szCs w:val="28"/>
        </w:rPr>
        <w:t>сячная зарплата ожидается</w:t>
      </w:r>
      <w:r w:rsidR="00A60676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13585">
        <w:rPr>
          <w:rFonts w:ascii="Times New Roman" w:hAnsi="Times New Roman" w:cs="Times New Roman"/>
          <w:sz w:val="28"/>
          <w:szCs w:val="28"/>
        </w:rPr>
        <w:t xml:space="preserve"> </w:t>
      </w:r>
      <w:r w:rsidR="00D67C52">
        <w:rPr>
          <w:rFonts w:ascii="Times New Roman" w:hAnsi="Times New Roman" w:cs="Times New Roman"/>
          <w:sz w:val="28"/>
          <w:szCs w:val="28"/>
        </w:rPr>
        <w:t>25,5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>
        <w:rPr>
          <w:rFonts w:ascii="Times New Roman" w:hAnsi="Times New Roman" w:cs="Times New Roman"/>
          <w:sz w:val="28"/>
          <w:szCs w:val="28"/>
        </w:rPr>
        <w:t xml:space="preserve"> 2</w:t>
      </w:r>
      <w:r w:rsidR="00D67C52">
        <w:rPr>
          <w:rFonts w:ascii="Times New Roman" w:hAnsi="Times New Roman" w:cs="Times New Roman"/>
          <w:sz w:val="28"/>
          <w:szCs w:val="28"/>
        </w:rPr>
        <w:t>024</w:t>
      </w:r>
      <w:r w:rsidR="004A7A28">
        <w:rPr>
          <w:rFonts w:ascii="Times New Roman" w:hAnsi="Times New Roman" w:cs="Times New Roman"/>
          <w:sz w:val="28"/>
          <w:szCs w:val="28"/>
        </w:rPr>
        <w:t xml:space="preserve"> год</w:t>
      </w:r>
      <w:r w:rsidR="00C13585">
        <w:rPr>
          <w:rFonts w:ascii="Times New Roman" w:hAnsi="Times New Roman" w:cs="Times New Roman"/>
          <w:sz w:val="28"/>
          <w:szCs w:val="28"/>
        </w:rPr>
        <w:t xml:space="preserve">а </w:t>
      </w:r>
      <w:r w:rsidR="00D67C52">
        <w:rPr>
          <w:rFonts w:ascii="Times New Roman" w:hAnsi="Times New Roman" w:cs="Times New Roman"/>
          <w:sz w:val="28"/>
          <w:szCs w:val="28"/>
        </w:rPr>
        <w:t>увеличение составит 7,1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0418D" w:rsidRDefault="00A60676" w:rsidP="000804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D67C52" w:rsidRDefault="00D67C52" w:rsidP="00D67C52">
      <w:pPr>
        <w:pStyle w:val="a9"/>
        <w:spacing w:after="0" w:line="240" w:lineRule="auto"/>
        <w:ind w:right="102" w:firstLine="709"/>
        <w:jc w:val="both"/>
        <w:rPr>
          <w:b/>
          <w:sz w:val="28"/>
          <w:szCs w:val="28"/>
        </w:rPr>
      </w:pPr>
      <w:r w:rsidRPr="00A4023B">
        <w:rPr>
          <w:b/>
          <w:sz w:val="28"/>
          <w:szCs w:val="28"/>
        </w:rPr>
        <w:t>Прогноз социально</w:t>
      </w:r>
      <w:r w:rsidRPr="00CF7361">
        <w:rPr>
          <w:b/>
          <w:sz w:val="28"/>
          <w:szCs w:val="28"/>
        </w:rPr>
        <w:t xml:space="preserve">-экономического развития </w:t>
      </w:r>
      <w:r>
        <w:rPr>
          <w:b/>
          <w:sz w:val="28"/>
          <w:szCs w:val="28"/>
        </w:rPr>
        <w:t>не содержит показателей</w:t>
      </w:r>
      <w:r w:rsidRPr="00CF7361">
        <w:rPr>
          <w:b/>
          <w:sz w:val="28"/>
          <w:szCs w:val="28"/>
        </w:rPr>
        <w:t xml:space="preserve"> доходов и расходов бюджета </w:t>
      </w:r>
      <w:proofErr w:type="spellStart"/>
      <w:r>
        <w:rPr>
          <w:b/>
          <w:sz w:val="28"/>
          <w:szCs w:val="28"/>
        </w:rPr>
        <w:t>Коробейниковского</w:t>
      </w:r>
      <w:proofErr w:type="spellEnd"/>
      <w:r>
        <w:rPr>
          <w:b/>
          <w:sz w:val="28"/>
          <w:szCs w:val="28"/>
        </w:rPr>
        <w:t xml:space="preserve"> сельсовета на 2025 год и планируемый период 2026-2027 годов, что,</w:t>
      </w:r>
      <w:r w:rsidRPr="00CF7361">
        <w:rPr>
          <w:b/>
          <w:sz w:val="28"/>
          <w:szCs w:val="28"/>
        </w:rPr>
        <w:t xml:space="preserve"> по мнению контрольно-счетной палаты, является недостаточным для характеристики социально-экон</w:t>
      </w:r>
      <w:r>
        <w:rPr>
          <w:b/>
          <w:sz w:val="28"/>
          <w:szCs w:val="28"/>
        </w:rPr>
        <w:t xml:space="preserve">омической ситуации </w:t>
      </w:r>
      <w:proofErr w:type="spellStart"/>
      <w:r>
        <w:rPr>
          <w:b/>
          <w:sz w:val="28"/>
          <w:szCs w:val="28"/>
        </w:rPr>
        <w:t>Коробейниковского</w:t>
      </w:r>
      <w:proofErr w:type="spellEnd"/>
      <w:r w:rsidRPr="00CF7361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.</w:t>
      </w:r>
    </w:p>
    <w:p w:rsidR="00D67C52" w:rsidRDefault="00D67C52" w:rsidP="00D67C52">
      <w:pPr>
        <w:pStyle w:val="a9"/>
        <w:spacing w:after="0" w:line="240" w:lineRule="auto"/>
        <w:ind w:right="103" w:firstLine="0"/>
        <w:jc w:val="both"/>
        <w:rPr>
          <w:b/>
          <w:sz w:val="28"/>
          <w:szCs w:val="28"/>
        </w:rPr>
      </w:pPr>
    </w:p>
    <w:p w:rsidR="0079704A" w:rsidRPr="0079704A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DB3B7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</w:t>
      </w:r>
      <w:r w:rsidRPr="00DB3B74">
        <w:rPr>
          <w:rFonts w:ascii="Times New Roman" w:hAnsi="Times New Roman" w:cs="Times New Roman"/>
          <w:sz w:val="28"/>
          <w:szCs w:val="28"/>
        </w:rPr>
        <w:t>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DB3B7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DB3B7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B3B7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0D6638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552"/>
        <w:gridCol w:w="2126"/>
      </w:tblGrid>
      <w:tr w:rsidR="0079704A" w:rsidRPr="00555922" w:rsidTr="00D67C52">
        <w:trPr>
          <w:trHeight w:val="577"/>
        </w:trPr>
        <w:tc>
          <w:tcPr>
            <w:tcW w:w="5211" w:type="dxa"/>
            <w:vAlign w:val="center"/>
          </w:tcPr>
          <w:p w:rsidR="0079704A" w:rsidRPr="00FF1C7C" w:rsidRDefault="0079704A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9704A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0D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DB3B74" w:rsidRPr="00555922" w:rsidTr="00D67C52">
        <w:trPr>
          <w:trHeight w:val="263"/>
        </w:trPr>
        <w:tc>
          <w:tcPr>
            <w:tcW w:w="5211" w:type="dxa"/>
          </w:tcPr>
          <w:p w:rsidR="00DB3B74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552" w:type="dxa"/>
          </w:tcPr>
          <w:p w:rsidR="00DB3B74" w:rsidRPr="00FF1C7C" w:rsidRDefault="00DB3B74" w:rsidP="00C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1718,5</w:t>
            </w:r>
          </w:p>
        </w:tc>
        <w:tc>
          <w:tcPr>
            <w:tcW w:w="2126" w:type="dxa"/>
          </w:tcPr>
          <w:p w:rsidR="00DB3B74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2305,9</w:t>
            </w:r>
          </w:p>
        </w:tc>
      </w:tr>
      <w:tr w:rsidR="00DB3B74" w:rsidRPr="00555922" w:rsidTr="00D67C52">
        <w:trPr>
          <w:trHeight w:val="3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FF1C7C" w:rsidRDefault="00DB3B74" w:rsidP="00C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2361,7</w:t>
            </w:r>
          </w:p>
        </w:tc>
      </w:tr>
      <w:tr w:rsidR="00DB3B74" w:rsidRPr="00555922" w:rsidTr="000D6638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FF1C7C" w:rsidRDefault="00DB3B74" w:rsidP="00C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-55,8</w:t>
            </w:r>
          </w:p>
        </w:tc>
      </w:tr>
      <w:tr w:rsidR="00DB3B74" w:rsidRPr="00555922" w:rsidTr="000D6638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43466A" w:rsidRDefault="00DB3B74" w:rsidP="00C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43466A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B3B74" w:rsidRPr="00555922" w:rsidTr="000D6638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FF1C7C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43466A" w:rsidRDefault="00DB3B74" w:rsidP="00C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43466A" w:rsidRDefault="00DB3B74" w:rsidP="0008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86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6D0D1B">
        <w:rPr>
          <w:rFonts w:ascii="Times New Roman" w:hAnsi="Times New Roman" w:cs="Times New Roman"/>
          <w:sz w:val="28"/>
          <w:szCs w:val="28"/>
        </w:rPr>
        <w:t xml:space="preserve">оянию на 1 января </w:t>
      </w:r>
      <w:r w:rsidR="00DB3B74">
        <w:rPr>
          <w:rFonts w:ascii="Times New Roman" w:hAnsi="Times New Roman" w:cs="Times New Roman"/>
          <w:sz w:val="28"/>
          <w:szCs w:val="28"/>
        </w:rPr>
        <w:t>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6D0D1B">
        <w:rPr>
          <w:rFonts w:ascii="Times New Roman" w:hAnsi="Times New Roman" w:cs="Times New Roman"/>
          <w:sz w:val="28"/>
          <w:szCs w:val="28"/>
        </w:rPr>
        <w:t>0,0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FA4912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</w:t>
      </w:r>
      <w:r w:rsidR="006D0D1B">
        <w:rPr>
          <w:rFonts w:ascii="Times New Roman" w:hAnsi="Times New Roman" w:cs="Times New Roman"/>
          <w:sz w:val="28"/>
          <w:szCs w:val="28"/>
        </w:rPr>
        <w:t xml:space="preserve">ипальным гарантиям в сумме 0,0 </w:t>
      </w:r>
      <w:r w:rsidR="00FA4912">
        <w:rPr>
          <w:rFonts w:ascii="Times New Roman" w:hAnsi="Times New Roman" w:cs="Times New Roman"/>
          <w:sz w:val="28"/>
          <w:szCs w:val="28"/>
        </w:rPr>
        <w:t>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0804AE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DB3B74">
        <w:rPr>
          <w:rFonts w:ascii="Times New Roman" w:eastAsia="Times New Roman" w:hAnsi="Times New Roman" w:cs="Times New Roman"/>
          <w:sz w:val="28"/>
        </w:rPr>
        <w:t>ормативных обязательств, на 2025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FA4912">
        <w:rPr>
          <w:rFonts w:ascii="Times New Roman" w:eastAsia="Times New Roman" w:hAnsi="Times New Roman" w:cs="Times New Roman"/>
          <w:sz w:val="28"/>
        </w:rPr>
        <w:t xml:space="preserve">в </w:t>
      </w:r>
      <w:r w:rsidR="00DB3B74">
        <w:rPr>
          <w:rFonts w:ascii="Times New Roman" w:eastAsia="Times New Roman" w:hAnsi="Times New Roman" w:cs="Times New Roman"/>
          <w:sz w:val="28"/>
        </w:rPr>
        <w:t>сумме 12,0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Объём бюджетных ассиг</w:t>
      </w:r>
      <w:r w:rsidR="00DB3B74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937C8">
        <w:rPr>
          <w:rFonts w:ascii="Times New Roman" w:hAnsi="Times New Roman" w:cs="Times New Roman"/>
          <w:sz w:val="28"/>
          <w:szCs w:val="28"/>
        </w:rPr>
        <w:t>1</w:t>
      </w:r>
      <w:r w:rsidR="00FA4912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DB3B74" w:rsidRDefault="005F515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Pr="00DB3B74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Российской Федерации, Алтайского края и  </w:t>
      </w:r>
      <w:proofErr w:type="spellStart"/>
      <w:r w:rsidR="00AA336B" w:rsidRPr="00DB3B74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DB3B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3B7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DB3B74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3A3F9E" w:rsidRPr="00013084" w:rsidRDefault="003A3F9E" w:rsidP="003A3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74">
        <w:rPr>
          <w:rFonts w:ascii="Times New Roman" w:hAnsi="Times New Roman" w:cs="Times New Roman"/>
          <w:sz w:val="28"/>
          <w:szCs w:val="28"/>
        </w:rPr>
        <w:t>В соответствии с изменением в БК РФ, перечень главных администраторов доходов бюджета в составе документов к проекту решения бюджете на очередной финансовый год не представляется. Перечень главных администраторо</w:t>
      </w:r>
      <w:r w:rsidR="00DB3B74" w:rsidRPr="00DB3B74">
        <w:rPr>
          <w:rFonts w:ascii="Times New Roman" w:hAnsi="Times New Roman" w:cs="Times New Roman"/>
          <w:sz w:val="28"/>
          <w:szCs w:val="28"/>
        </w:rPr>
        <w:t xml:space="preserve">в доходов бюджета </w:t>
      </w:r>
      <w:proofErr w:type="spellStart"/>
      <w:r w:rsidR="00DB3B74" w:rsidRPr="00DB3B74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DB3B74">
        <w:rPr>
          <w:rFonts w:ascii="Times New Roman" w:hAnsi="Times New Roman" w:cs="Times New Roman"/>
          <w:sz w:val="28"/>
          <w:szCs w:val="28"/>
        </w:rPr>
        <w:t xml:space="preserve"> сельсовета утвержден Постановлением Администрации </w:t>
      </w:r>
      <w:proofErr w:type="spellStart"/>
      <w:r w:rsidR="00DB3B74" w:rsidRPr="00DB3B74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DB3B74" w:rsidRPr="00DB3B74">
        <w:rPr>
          <w:rFonts w:ascii="Times New Roman" w:hAnsi="Times New Roman" w:cs="Times New Roman"/>
          <w:sz w:val="28"/>
          <w:szCs w:val="28"/>
        </w:rPr>
        <w:t xml:space="preserve"> сельсовета от 11.11.2024 №28а</w:t>
      </w:r>
      <w:r w:rsidRPr="00DB3B74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0804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сформирована на основе ожидаемых итогов социально-экономического развития </w:t>
      </w:r>
      <w:r w:rsidR="00DB3B74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DB3B74">
        <w:rPr>
          <w:rFonts w:ascii="Times New Roman" w:hAnsi="Times New Roman" w:cs="Times New Roman"/>
          <w:sz w:val="28"/>
          <w:szCs w:val="28"/>
        </w:rPr>
        <w:t>доходов в</w:t>
      </w:r>
      <w:r w:rsidR="006D0D1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B3B74">
        <w:rPr>
          <w:rFonts w:ascii="Times New Roman" w:hAnsi="Times New Roman" w:cs="Times New Roman"/>
          <w:sz w:val="28"/>
          <w:szCs w:val="28"/>
        </w:rPr>
        <w:t xml:space="preserve"> сельсовета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0E21F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</w:t>
      </w:r>
      <w:r w:rsidR="00DB3B74">
        <w:rPr>
          <w:rFonts w:ascii="Times New Roman" w:hAnsi="Times New Roman" w:cs="Times New Roman"/>
          <w:sz w:val="28"/>
          <w:szCs w:val="28"/>
        </w:rPr>
        <w:t>жета на 2025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7456E6">
        <w:rPr>
          <w:rFonts w:ascii="Times New Roman" w:hAnsi="Times New Roman" w:cs="Times New Roman"/>
          <w:sz w:val="28"/>
          <w:szCs w:val="28"/>
        </w:rPr>
        <w:t>2305,9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DB3B74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B51990" w:rsidRPr="00211E7E">
        <w:rPr>
          <w:rFonts w:ascii="Times New Roman" w:hAnsi="Times New Roman" w:cs="Times New Roman"/>
          <w:sz w:val="28"/>
          <w:szCs w:val="28"/>
        </w:rPr>
        <w:t>меньшем</w:t>
      </w:r>
      <w:r w:rsidR="00DB3B74">
        <w:rPr>
          <w:rFonts w:ascii="Times New Roman" w:hAnsi="Times New Roman" w:cs="Times New Roman"/>
          <w:sz w:val="28"/>
          <w:szCs w:val="28"/>
        </w:rPr>
        <w:t xml:space="preserve"> ожидаемого исполнения бюджета по доходам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в 202</w:t>
      </w:r>
      <w:r w:rsidR="00DB3B74">
        <w:rPr>
          <w:rFonts w:ascii="Times New Roman" w:hAnsi="Times New Roman" w:cs="Times New Roman"/>
          <w:sz w:val="28"/>
          <w:szCs w:val="28"/>
        </w:rPr>
        <w:t>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7456E6">
        <w:rPr>
          <w:rFonts w:ascii="Times New Roman" w:hAnsi="Times New Roman" w:cs="Times New Roman"/>
          <w:sz w:val="28"/>
          <w:szCs w:val="28"/>
        </w:rPr>
        <w:t>1928,1</w:t>
      </w:r>
      <w:r w:rsidR="006D0D1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456E6">
        <w:rPr>
          <w:rFonts w:ascii="Times New Roman" w:hAnsi="Times New Roman" w:cs="Times New Roman"/>
          <w:sz w:val="28"/>
          <w:szCs w:val="28"/>
        </w:rPr>
        <w:t>45,5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DB3B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DB3B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B3B74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364"/>
        <w:gridCol w:w="1134"/>
        <w:gridCol w:w="1417"/>
      </w:tblGrid>
      <w:tr w:rsidR="0050538C" w:rsidRPr="00EC1C84" w:rsidTr="000D6638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846A8" w:rsidP="000804A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846A8" w:rsidP="000804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0D6638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7846A8">
              <w:rPr>
                <w:sz w:val="24"/>
                <w:szCs w:val="24"/>
              </w:rPr>
              <w:t>от 28.12.2023</w:t>
            </w:r>
            <w:r w:rsidR="000D6638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7846A8">
              <w:rPr>
                <w:sz w:val="24"/>
                <w:szCs w:val="24"/>
              </w:rPr>
              <w:t>9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0E21F4" w:rsidRPr="00EC1C84">
              <w:rPr>
                <w:sz w:val="24"/>
                <w:szCs w:val="24"/>
              </w:rPr>
              <w:t xml:space="preserve">бюджете </w:t>
            </w:r>
            <w:r w:rsidR="007846A8">
              <w:rPr>
                <w:sz w:val="24"/>
                <w:szCs w:val="24"/>
              </w:rPr>
              <w:t>на 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846A8" w:rsidP="000804A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0D6638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0804AE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457EF" w:rsidRPr="00EC1C84" w:rsidTr="000D6638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C6626F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C6626F" w:rsidP="00C6626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666283" w:rsidRDefault="00666283" w:rsidP="000804AE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666283">
              <w:rPr>
                <w:sz w:val="24"/>
                <w:szCs w:val="24"/>
              </w:rPr>
              <w:t>747,6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666283" w:rsidRDefault="00666283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912620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C6626F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</w:tr>
      <w:tr w:rsidR="005457EF" w:rsidRPr="00EC1C84" w:rsidTr="000D6638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C6626F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C6626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666283" w:rsidRDefault="00666283" w:rsidP="000804AE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666283">
              <w:rPr>
                <w:sz w:val="24"/>
                <w:szCs w:val="24"/>
              </w:rPr>
              <w:t>148,6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666283" w:rsidRDefault="00666283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7EF" w:rsidRPr="00EC1C84" w:rsidTr="000D6638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C6626F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C6626F" w:rsidP="00C6626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666283" w:rsidRDefault="005457EF" w:rsidP="000804AE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666283">
              <w:rPr>
                <w:sz w:val="24"/>
                <w:szCs w:val="24"/>
              </w:rPr>
              <w:t>3337,8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666283" w:rsidRDefault="00666283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912620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C6626F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5457EF" w:rsidRPr="00EC1C84" w:rsidTr="000D6638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0804AE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C6626F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C6626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666283" w:rsidRDefault="005457EF" w:rsidP="000804AE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666283">
              <w:rPr>
                <w:sz w:val="24"/>
                <w:szCs w:val="24"/>
              </w:rPr>
              <w:t>4234,0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666283" w:rsidRDefault="005457EF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66628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912620" w:rsidP="000804AE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7EF" w:rsidRPr="00EC1C84" w:rsidRDefault="005457EF" w:rsidP="000804AE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Default="00B51990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C6626F">
        <w:rPr>
          <w:rFonts w:ascii="Times New Roman" w:hAnsi="Times New Roman" w:cs="Times New Roman"/>
          <w:sz w:val="28"/>
          <w:szCs w:val="28"/>
        </w:rPr>
        <w:t>нозируются к поступлению на 2025 год в объеме 1116,0</w:t>
      </w:r>
      <w:r w:rsidR="00B74BCE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C6626F">
        <w:rPr>
          <w:rFonts w:ascii="Times New Roman" w:hAnsi="Times New Roman" w:cs="Times New Roman"/>
          <w:sz w:val="28"/>
          <w:szCs w:val="28"/>
        </w:rPr>
        <w:t>доходов в 2024</w:t>
      </w:r>
      <w:r w:rsidR="0089638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74BCE">
        <w:rPr>
          <w:rFonts w:ascii="Times New Roman" w:hAnsi="Times New Roman" w:cs="Times New Roman"/>
          <w:sz w:val="28"/>
          <w:szCs w:val="28"/>
        </w:rPr>
        <w:t>219,8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74BCE">
        <w:rPr>
          <w:rFonts w:ascii="Times New Roman" w:hAnsi="Times New Roman" w:cs="Times New Roman"/>
          <w:sz w:val="28"/>
          <w:szCs w:val="28"/>
        </w:rPr>
        <w:t>24,5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D67C52" w:rsidRPr="00EC1C84" w:rsidRDefault="00D67C52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C3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9E1BC3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</w:t>
      </w:r>
      <w:r w:rsidR="00401A43">
        <w:rPr>
          <w:rFonts w:ascii="Times New Roman" w:hAnsi="Times New Roman" w:cs="Times New Roman"/>
          <w:sz w:val="28"/>
          <w:szCs w:val="28"/>
        </w:rPr>
        <w:t>о бюдж</w:t>
      </w:r>
      <w:r w:rsidR="00C6626F">
        <w:rPr>
          <w:rFonts w:ascii="Times New Roman" w:hAnsi="Times New Roman" w:cs="Times New Roman"/>
          <w:sz w:val="28"/>
          <w:szCs w:val="28"/>
        </w:rPr>
        <w:t>ете предусмотрены в сумме 1116,0</w:t>
      </w:r>
      <w:r w:rsidR="00943668">
        <w:rPr>
          <w:rFonts w:ascii="Times New Roman" w:hAnsi="Times New Roman" w:cs="Times New Roman"/>
          <w:sz w:val="28"/>
          <w:szCs w:val="28"/>
        </w:rPr>
        <w:t xml:space="preserve"> тыс. рублей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C6626F">
        <w:rPr>
          <w:rFonts w:ascii="Times New Roman" w:hAnsi="Times New Roman" w:cs="Times New Roman"/>
          <w:sz w:val="28"/>
          <w:szCs w:val="28"/>
        </w:rPr>
        <w:t>ю к ожидаемому исполнению в 2024 году на 219,8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C6626F">
        <w:rPr>
          <w:rFonts w:ascii="Times New Roman" w:hAnsi="Times New Roman" w:cs="Times New Roman"/>
          <w:sz w:val="28"/>
          <w:szCs w:val="28"/>
        </w:rPr>
        <w:t>24,5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953"/>
        <w:gridCol w:w="1173"/>
        <w:gridCol w:w="1276"/>
        <w:gridCol w:w="992"/>
        <w:gridCol w:w="1184"/>
        <w:gridCol w:w="942"/>
        <w:gridCol w:w="1276"/>
      </w:tblGrid>
      <w:tr w:rsidR="0061637D" w:rsidRPr="00EC1C84" w:rsidTr="00E21AF2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9C27FD" w:rsidRDefault="009C27F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7FD">
              <w:rPr>
                <w:rFonts w:ascii="Times New Roman" w:hAnsi="Times New Roman" w:cs="Times New Roman"/>
                <w:sz w:val="24"/>
                <w:szCs w:val="24"/>
              </w:rPr>
              <w:t>Решение от 28.12.2023 №9 о бюджете на 2024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C6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E21AF2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9E1BC3" w:rsidRPr="00EC1C84" w:rsidTr="00E21AF2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E1BC3" w:rsidRPr="00EC1C84" w:rsidTr="00E21AF2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EF2BF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9E1BC3" w:rsidRPr="00EC1C84" w:rsidTr="00E21AF2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EF2BF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9E1BC3" w:rsidRPr="00EC1C84" w:rsidTr="00E21AF2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EF2BF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9E1BC3" w:rsidRPr="00EC1C84" w:rsidTr="00E21AF2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9E1BC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C3" w:rsidRPr="00EC1C84" w:rsidRDefault="00EF2BF8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</w:tbl>
    <w:p w:rsidR="00584772" w:rsidRPr="00EC1C84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EF2BF8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EF2BF8">
        <w:rPr>
          <w:rFonts w:ascii="Times New Roman" w:hAnsi="Times New Roman" w:cs="Times New Roman"/>
          <w:sz w:val="28"/>
          <w:szCs w:val="28"/>
        </w:rPr>
        <w:t>48,4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EF2BF8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F2BF8">
        <w:rPr>
          <w:rFonts w:ascii="Times New Roman" w:hAnsi="Times New Roman" w:cs="Times New Roman"/>
          <w:sz w:val="28"/>
          <w:szCs w:val="28"/>
        </w:rPr>
        <w:t>71</w:t>
      </w:r>
      <w:r w:rsidR="001B6931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</w:t>
      </w:r>
      <w:r w:rsidR="00EF2BF8">
        <w:rPr>
          <w:rFonts w:ascii="Times New Roman" w:hAnsi="Times New Roman" w:cs="Times New Roman"/>
          <w:sz w:val="28"/>
          <w:szCs w:val="28"/>
        </w:rPr>
        <w:t>одов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EF2BF8">
        <w:rPr>
          <w:rFonts w:ascii="Times New Roman" w:hAnsi="Times New Roman" w:cs="Times New Roman"/>
          <w:sz w:val="28"/>
          <w:szCs w:val="28"/>
        </w:rPr>
        <w:t>6,4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7908AB" w:rsidRPr="00A121B2" w:rsidRDefault="007908AB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EF2BF8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EF2BF8">
        <w:rPr>
          <w:rFonts w:ascii="Times New Roman" w:hAnsi="Times New Roman" w:cs="Times New Roman"/>
          <w:sz w:val="28"/>
          <w:szCs w:val="28"/>
        </w:rPr>
        <w:t>10</w:t>
      </w:r>
      <w:r w:rsidR="00531135">
        <w:rPr>
          <w:rFonts w:ascii="Times New Roman" w:hAnsi="Times New Roman" w:cs="Times New Roman"/>
          <w:sz w:val="28"/>
          <w:szCs w:val="28"/>
        </w:rPr>
        <w:t xml:space="preserve">,0 тыс. рублей, что </w:t>
      </w:r>
      <w:r w:rsidR="00EF2BF8">
        <w:rPr>
          <w:rFonts w:ascii="Times New Roman" w:hAnsi="Times New Roman" w:cs="Times New Roman"/>
          <w:sz w:val="28"/>
          <w:szCs w:val="28"/>
        </w:rPr>
        <w:t>ниже ожидаемой оценки на 2024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531135">
        <w:rPr>
          <w:rFonts w:ascii="Times New Roman" w:hAnsi="Times New Roman" w:cs="Times New Roman"/>
          <w:sz w:val="28"/>
          <w:szCs w:val="28"/>
        </w:rPr>
        <w:t>д</w:t>
      </w:r>
      <w:r w:rsidR="00E26199">
        <w:rPr>
          <w:rFonts w:ascii="Times New Roman" w:hAnsi="Times New Roman" w:cs="Times New Roman"/>
          <w:sz w:val="28"/>
          <w:szCs w:val="28"/>
        </w:rPr>
        <w:t xml:space="preserve"> на </w:t>
      </w:r>
      <w:r w:rsidR="00EF2BF8">
        <w:rPr>
          <w:rFonts w:ascii="Times New Roman" w:hAnsi="Times New Roman" w:cs="Times New Roman"/>
          <w:sz w:val="28"/>
          <w:szCs w:val="28"/>
        </w:rPr>
        <w:t>0,8 тыс. рублей или на 7,4</w:t>
      </w:r>
      <w:r w:rsidR="00E26199">
        <w:rPr>
          <w:rFonts w:ascii="Times New Roman" w:hAnsi="Times New Roman" w:cs="Times New Roman"/>
          <w:sz w:val="28"/>
          <w:szCs w:val="28"/>
        </w:rPr>
        <w:t>%</w:t>
      </w:r>
      <w:r w:rsidRPr="00A1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72" w:rsidRPr="00EC1C84" w:rsidRDefault="0061637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F2BF8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EF2BF8">
        <w:rPr>
          <w:rFonts w:ascii="Times New Roman" w:hAnsi="Times New Roman" w:cs="Times New Roman"/>
          <w:sz w:val="28"/>
          <w:szCs w:val="28"/>
        </w:rPr>
        <w:t>80,0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1637D" w:rsidRDefault="00E26199" w:rsidP="0039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поступления на </w:t>
      </w:r>
      <w:r w:rsidR="00EF2BF8">
        <w:rPr>
          <w:rFonts w:ascii="Times New Roman" w:hAnsi="Times New Roman" w:cs="Times New Roman"/>
          <w:sz w:val="28"/>
          <w:szCs w:val="28"/>
        </w:rPr>
        <w:t>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EF2BF8">
        <w:rPr>
          <w:rFonts w:ascii="Times New Roman" w:hAnsi="Times New Roman" w:cs="Times New Roman"/>
          <w:sz w:val="28"/>
          <w:szCs w:val="28"/>
        </w:rPr>
        <w:t xml:space="preserve"> составит 955,0</w:t>
      </w:r>
      <w:r w:rsidR="00AC49F9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EF2BF8">
        <w:rPr>
          <w:rFonts w:ascii="Times New Roman" w:hAnsi="Times New Roman" w:cs="Times New Roman"/>
          <w:sz w:val="28"/>
          <w:szCs w:val="28"/>
        </w:rPr>
        <w:t>356,8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F2BF8">
        <w:rPr>
          <w:rFonts w:ascii="Times New Roman" w:hAnsi="Times New Roman" w:cs="Times New Roman"/>
          <w:sz w:val="28"/>
          <w:szCs w:val="28"/>
        </w:rPr>
        <w:t>59,6</w:t>
      </w:r>
      <w:r w:rsidR="0061637D" w:rsidRPr="00EC1C84">
        <w:rPr>
          <w:rFonts w:ascii="Times New Roman" w:hAnsi="Times New Roman" w:cs="Times New Roman"/>
          <w:sz w:val="28"/>
          <w:szCs w:val="28"/>
        </w:rPr>
        <w:t>%. Данный вид налога является основным источником налоговых</w:t>
      </w:r>
      <w:r w:rsidR="00EF2BF8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EF2BF8">
        <w:rPr>
          <w:rFonts w:ascii="Times New Roman" w:hAnsi="Times New Roman" w:cs="Times New Roman"/>
          <w:sz w:val="28"/>
          <w:szCs w:val="28"/>
        </w:rPr>
        <w:t>85,6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EF2BF8" w:rsidRPr="00EC1C84" w:rsidRDefault="00EF2BF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Pr="00EC1C84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EF2B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EF2BF8">
        <w:rPr>
          <w:rFonts w:ascii="Times New Roman" w:hAnsi="Times New Roman" w:cs="Times New Roman"/>
          <w:sz w:val="28"/>
          <w:szCs w:val="28"/>
        </w:rPr>
        <w:t>в 2024-2025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2126"/>
        <w:gridCol w:w="2127"/>
        <w:gridCol w:w="1984"/>
      </w:tblGrid>
      <w:tr w:rsidR="00683B45" w:rsidRPr="00EC1C84" w:rsidTr="00E21AF2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9C27FD" w:rsidRDefault="009C27FD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7FD">
              <w:rPr>
                <w:rFonts w:ascii="Times New Roman" w:hAnsi="Times New Roman" w:cs="Times New Roman"/>
                <w:sz w:val="24"/>
                <w:szCs w:val="24"/>
              </w:rPr>
              <w:t>Решение от 28.12.2023 №9 о бюджете на 2024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EF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E21AF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44A5B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66283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3B45" w:rsidRPr="00EC1C84" w:rsidTr="00E21AF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44A5B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44A5B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ED7A23" w:rsidRPr="00EC1C84" w:rsidRDefault="006B54E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EF2BF8">
        <w:rPr>
          <w:rFonts w:ascii="Times New Roman" w:hAnsi="Times New Roman" w:cs="Times New Roman"/>
          <w:sz w:val="28"/>
          <w:szCs w:val="28"/>
        </w:rPr>
        <w:t xml:space="preserve"> в 2025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056039">
        <w:rPr>
          <w:rFonts w:ascii="Times New Roman" w:hAnsi="Times New Roman" w:cs="Times New Roman"/>
          <w:sz w:val="28"/>
          <w:szCs w:val="28"/>
        </w:rPr>
        <w:t xml:space="preserve">году </w:t>
      </w:r>
      <w:r w:rsidR="00EF2BF8">
        <w:rPr>
          <w:rFonts w:ascii="Times New Roman" w:hAnsi="Times New Roman" w:cs="Times New Roman"/>
          <w:sz w:val="28"/>
          <w:szCs w:val="28"/>
        </w:rPr>
        <w:t>п</w:t>
      </w:r>
      <w:r w:rsidR="00044A5B">
        <w:rPr>
          <w:rFonts w:ascii="Times New Roman" w:hAnsi="Times New Roman" w:cs="Times New Roman"/>
          <w:sz w:val="28"/>
          <w:szCs w:val="28"/>
        </w:rPr>
        <w:t>роектом бюджета не предусмотрены.</w:t>
      </w:r>
    </w:p>
    <w:p w:rsidR="0088198D" w:rsidRPr="00EC1C84" w:rsidRDefault="0088198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EF2BF8" w:rsidRDefault="00EF2BF8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B50D3C">
        <w:rPr>
          <w:rFonts w:ascii="Times New Roman" w:hAnsi="Times New Roman" w:cs="Times New Roman"/>
          <w:sz w:val="28"/>
          <w:szCs w:val="28"/>
        </w:rPr>
        <w:t>ния предусмотрены в об</w:t>
      </w:r>
      <w:r w:rsidR="00571BF2">
        <w:rPr>
          <w:rFonts w:ascii="Times New Roman" w:hAnsi="Times New Roman" w:cs="Times New Roman"/>
          <w:sz w:val="28"/>
          <w:szCs w:val="28"/>
        </w:rPr>
        <w:t xml:space="preserve">ъеме </w:t>
      </w:r>
      <w:r>
        <w:rPr>
          <w:rFonts w:ascii="Times New Roman" w:hAnsi="Times New Roman" w:cs="Times New Roman"/>
          <w:sz w:val="28"/>
          <w:szCs w:val="28"/>
        </w:rPr>
        <w:t>1189,9</w:t>
      </w:r>
      <w:r w:rsidR="00571BF2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>
        <w:rPr>
          <w:rFonts w:ascii="Times New Roman" w:hAnsi="Times New Roman" w:cs="Times New Roman"/>
          <w:sz w:val="28"/>
          <w:szCs w:val="28"/>
        </w:rPr>
        <w:t>2147,9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64,5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EF2BF8">
        <w:rPr>
          <w:rFonts w:ascii="Times New Roman" w:hAnsi="Times New Roman" w:cs="Times New Roman"/>
          <w:sz w:val="28"/>
          <w:szCs w:val="28"/>
        </w:rPr>
        <w:t>ийской Федерации, 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0D6638" w:rsidRDefault="000D6638" w:rsidP="000804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0"/>
        <w:gridCol w:w="1684"/>
      </w:tblGrid>
      <w:tr w:rsidR="00E850C4" w:rsidRPr="004D7421" w:rsidTr="00392DC2">
        <w:trPr>
          <w:trHeight w:val="8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0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0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EF2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21AF2" w:rsidP="000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F2BF8" w:rsidP="000804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  <w:r w:rsidR="00E21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92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92D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A6CF7" w:rsidP="00080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D7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3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35,6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00705E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392DC2">
        <w:trPr>
          <w:trHeight w:val="34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92DC2" w:rsidP="00392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1A6CF7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31EEF" w:rsidP="006A16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E850C4" w:rsidRPr="00BB3379" w:rsidTr="00392DC2">
        <w:trPr>
          <w:trHeight w:val="24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6A16D5">
        <w:trPr>
          <w:trHeight w:val="2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92DC2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A6CF7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31EEF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116,4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960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936E50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392DC2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60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147" w:rsidRPr="00BB3379" w:rsidRDefault="00981E78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D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936E50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960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070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0804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92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9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A6CF7" w:rsidP="0008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7D7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7B68DC" w:rsidP="006A16D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00705E" w:rsidP="000804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392DC2" w:rsidRPr="00BB3379" w:rsidTr="00392D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C2" w:rsidRPr="00392DC2" w:rsidRDefault="00392DC2" w:rsidP="00246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C2" w:rsidRPr="00392DC2" w:rsidRDefault="00392DC2" w:rsidP="00246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2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C2" w:rsidRPr="00392DC2" w:rsidRDefault="001A6CF7" w:rsidP="00246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C2" w:rsidRPr="00392DC2" w:rsidRDefault="00F31EEF" w:rsidP="00246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392DC2" w:rsidRPr="00BB3379" w:rsidTr="00392D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C2" w:rsidRPr="00BB3379" w:rsidRDefault="00392DC2" w:rsidP="00246DA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C2" w:rsidRPr="00BB3379" w:rsidRDefault="00392DC2" w:rsidP="00246DA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B68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C2" w:rsidRPr="00BB3379" w:rsidRDefault="007B68DC" w:rsidP="00246DA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DC2" w:rsidRPr="00BB3379" w:rsidRDefault="00392DC2" w:rsidP="00246DA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797AB0">
        <w:rPr>
          <w:rFonts w:ascii="Times New Roman" w:hAnsi="Times New Roman" w:cs="Times New Roman"/>
          <w:sz w:val="28"/>
          <w:szCs w:val="28"/>
        </w:rPr>
        <w:t>веденным в таблице данным 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</w:t>
      </w:r>
      <w:r w:rsidR="00851BD8">
        <w:rPr>
          <w:rFonts w:ascii="Times New Roman" w:hAnsi="Times New Roman" w:cs="Times New Roman"/>
          <w:sz w:val="28"/>
          <w:szCs w:val="28"/>
        </w:rPr>
        <w:t xml:space="preserve">году предусматривается </w:t>
      </w:r>
      <w:r w:rsidR="00797AB0">
        <w:rPr>
          <w:rFonts w:ascii="Times New Roman" w:hAnsi="Times New Roman" w:cs="Times New Roman"/>
          <w:sz w:val="28"/>
          <w:szCs w:val="28"/>
        </w:rPr>
        <w:t>снижение</w:t>
      </w:r>
      <w:r w:rsidRPr="008642F0">
        <w:rPr>
          <w:rFonts w:ascii="Times New Roman" w:hAnsi="Times New Roman" w:cs="Times New Roman"/>
          <w:sz w:val="28"/>
          <w:szCs w:val="28"/>
        </w:rPr>
        <w:t xml:space="preserve"> общего объема межбюджетных трансфертов.</w:t>
      </w:r>
    </w:p>
    <w:p w:rsidR="008642F0" w:rsidRPr="008642F0" w:rsidRDefault="008642F0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655F53" w:rsidRDefault="00C8422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бюджета </w:t>
      </w:r>
      <w:r w:rsidR="00627D2A">
        <w:rPr>
          <w:rFonts w:ascii="Times New Roman" w:hAnsi="Times New Roman" w:cs="Times New Roman"/>
          <w:sz w:val="28"/>
          <w:szCs w:val="28"/>
        </w:rPr>
        <w:t>на 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627D2A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22C" w:rsidRPr="009F1C8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="00C8422C"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B4D" w:rsidRDefault="00C8422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DF0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Pr="00B273ED">
        <w:rPr>
          <w:rFonts w:ascii="Times New Roman" w:hAnsi="Times New Roman" w:cs="Times New Roman"/>
          <w:sz w:val="28"/>
          <w:szCs w:val="28"/>
        </w:rPr>
        <w:t xml:space="preserve"> на 20</w:t>
      </w:r>
      <w:r w:rsidR="00627D2A">
        <w:rPr>
          <w:rFonts w:ascii="Times New Roman" w:hAnsi="Times New Roman" w:cs="Times New Roman"/>
          <w:sz w:val="28"/>
          <w:szCs w:val="28"/>
        </w:rPr>
        <w:t>25</w:t>
      </w:r>
      <w:r w:rsidRPr="00B273ED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DD1D8D">
        <w:rPr>
          <w:rFonts w:ascii="Times New Roman" w:hAnsi="Times New Roman" w:cs="Times New Roman"/>
          <w:sz w:val="28"/>
          <w:szCs w:val="28"/>
        </w:rPr>
        <w:t>2361,7</w:t>
      </w:r>
      <w:r w:rsidR="00F840DA" w:rsidRPr="00B273ED">
        <w:rPr>
          <w:rFonts w:ascii="Times New Roman" w:hAnsi="Times New Roman" w:cs="Times New Roman"/>
          <w:sz w:val="28"/>
          <w:szCs w:val="28"/>
        </w:rPr>
        <w:t xml:space="preserve"> </w:t>
      </w:r>
      <w:r w:rsidR="001A34DE">
        <w:rPr>
          <w:rFonts w:ascii="Times New Roman" w:hAnsi="Times New Roman" w:cs="Times New Roman"/>
          <w:sz w:val="28"/>
          <w:szCs w:val="28"/>
        </w:rPr>
        <w:t>тыс. рублей, что ниже</w:t>
      </w:r>
      <w:r w:rsidRPr="00C8422C">
        <w:rPr>
          <w:rFonts w:ascii="Times New Roman" w:hAnsi="Times New Roman" w:cs="Times New Roman"/>
          <w:sz w:val="28"/>
          <w:szCs w:val="28"/>
        </w:rPr>
        <w:t xml:space="preserve"> уро</w:t>
      </w:r>
      <w:r w:rsidR="004E32C5">
        <w:rPr>
          <w:rFonts w:ascii="Times New Roman" w:hAnsi="Times New Roman" w:cs="Times New Roman"/>
          <w:sz w:val="28"/>
          <w:szCs w:val="28"/>
        </w:rPr>
        <w:t>вня ожидаемого исполнения в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D1D8D">
        <w:rPr>
          <w:rFonts w:ascii="Times New Roman" w:hAnsi="Times New Roman" w:cs="Times New Roman"/>
          <w:sz w:val="28"/>
          <w:szCs w:val="28"/>
        </w:rPr>
        <w:t>3400,5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DD1D8D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="000C4B4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5F53">
        <w:rPr>
          <w:rFonts w:ascii="Times New Roman" w:hAnsi="Times New Roman" w:cs="Times New Roman"/>
          <w:sz w:val="28"/>
          <w:szCs w:val="28"/>
        </w:rPr>
        <w:t>41,0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627D2A" w:rsidRDefault="00C8422C" w:rsidP="00627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</w:t>
      </w:r>
      <w:r w:rsidR="00627D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4E32C5">
        <w:rPr>
          <w:rFonts w:ascii="Times New Roman" w:hAnsi="Times New Roman" w:cs="Times New Roman"/>
          <w:sz w:val="28"/>
          <w:szCs w:val="28"/>
        </w:rPr>
        <w:t>тайского края на 2024-2025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0D6638" w:rsidRDefault="000D6638" w:rsidP="00627D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E21AF2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9C27FD" w:rsidRDefault="009C27FD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7FD">
              <w:rPr>
                <w:rFonts w:ascii="Times New Roman" w:hAnsi="Times New Roman" w:cs="Times New Roman"/>
                <w:sz w:val="24"/>
                <w:szCs w:val="24"/>
              </w:rPr>
              <w:t>Решение от 28.12.2023 №9 о бюджете на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4E32C5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4E32C5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E21AF2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E21AF2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E21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55F53" w:rsidRPr="00456CA9" w:rsidTr="000C4B4D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655F53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0A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655F53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0A15F9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0A15F9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1C7E8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55F53" w:rsidRPr="00456CA9" w:rsidTr="00E21AF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655F53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3F6F51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0A15F9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D265D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1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1C7E8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655F53" w:rsidRPr="00456CA9" w:rsidTr="00E21AF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655F53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A1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3F6F51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0A15F9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D265D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0A15F9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1C7E8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655F53" w:rsidRPr="00456CA9" w:rsidTr="00E21AF2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655F53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3F6F51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0A15F9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D265D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1C7E8B" w:rsidP="0036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655F53" w:rsidRPr="00456CA9" w:rsidTr="00E21AF2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456CA9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655F53" w:rsidP="00246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3F6F51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0A15F9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D265D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655F53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A1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53" w:rsidRPr="00F840DA" w:rsidRDefault="001C7E8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655F53" w:rsidRPr="00456CA9" w:rsidTr="00E21AF2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456CA9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D265DB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D265D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1C7E8B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0,9</w:t>
            </w:r>
            <w:r w:rsidR="003F6F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5F53" w:rsidRPr="00456CA9" w:rsidTr="00E21AF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456CA9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D265DB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D265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C7E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5F53" w:rsidRPr="00456CA9" w:rsidTr="00627D2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D265DB" w:rsidP="0024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0A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D265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0A15F9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F53" w:rsidRPr="00F840DA" w:rsidRDefault="00655F53" w:rsidP="0008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C7E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F3F3C" w:rsidRDefault="0029143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BC762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BC7621">
        <w:rPr>
          <w:rFonts w:ascii="Times New Roman" w:hAnsi="Times New Roman" w:cs="Times New Roman"/>
          <w:sz w:val="28"/>
          <w:szCs w:val="28"/>
        </w:rPr>
        <w:t xml:space="preserve">2025 год вносятся изменения по 4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 w:rsidR="00BC7621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BC7621">
        <w:rPr>
          <w:rFonts w:ascii="Times New Roman" w:hAnsi="Times New Roman" w:cs="Times New Roman"/>
          <w:sz w:val="28"/>
          <w:szCs w:val="28"/>
        </w:rPr>
        <w:t>4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737923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3A1423">
        <w:rPr>
          <w:rFonts w:ascii="Times New Roman" w:hAnsi="Times New Roman" w:cs="Times New Roman"/>
          <w:sz w:val="28"/>
          <w:szCs w:val="28"/>
        </w:rPr>
        <w:t xml:space="preserve"> </w:t>
      </w:r>
      <w:r w:rsidR="00BC7621">
        <w:rPr>
          <w:rFonts w:ascii="Times New Roman" w:hAnsi="Times New Roman" w:cs="Times New Roman"/>
          <w:sz w:val="28"/>
          <w:szCs w:val="28"/>
        </w:rPr>
        <w:t>595,5</w:t>
      </w:r>
      <w:r w:rsidR="00737923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тыс. </w:t>
      </w:r>
      <w:r w:rsidR="000C302E" w:rsidRPr="00737923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86670" w:rsidRDefault="00AA0433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3A1423">
        <w:rPr>
          <w:rFonts w:ascii="Times New Roman" w:hAnsi="Times New Roman" w:cs="Times New Roman"/>
          <w:sz w:val="28"/>
          <w:szCs w:val="28"/>
        </w:rPr>
        <w:t>1</w:t>
      </w:r>
      <w:r w:rsidR="000C44F2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BD7C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CA0184" w:rsidRDefault="00CA0184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9F3F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2C2496" w:rsidRDefault="002C2496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CFB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D7CFB">
        <w:rPr>
          <w:rFonts w:ascii="Times New Roman" w:hAnsi="Times New Roman" w:cs="Times New Roman"/>
          <w:sz w:val="28"/>
          <w:szCs w:val="28"/>
        </w:rPr>
        <w:t>55,8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</w:p>
    <w:p w:rsidR="00F24E1E" w:rsidRDefault="00CA05C9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BD7CF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F3F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F3F3C">
        <w:rPr>
          <w:rFonts w:ascii="Times New Roman" w:hAnsi="Times New Roman" w:cs="Times New Roman"/>
          <w:sz w:val="28"/>
          <w:szCs w:val="28"/>
        </w:rPr>
        <w:t xml:space="preserve"> </w:t>
      </w:r>
      <w:r w:rsidR="00BD7CFB">
        <w:rPr>
          <w:rFonts w:ascii="Times New Roman" w:hAnsi="Times New Roman" w:cs="Times New Roman"/>
          <w:sz w:val="28"/>
          <w:szCs w:val="28"/>
        </w:rPr>
        <w:t>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BD7CFB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9F3F3C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BD7CFB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F3F3C">
        <w:rPr>
          <w:rFonts w:ascii="Times New Roman" w:hAnsi="Times New Roman" w:cs="Times New Roman"/>
          <w:sz w:val="28"/>
          <w:szCs w:val="28"/>
        </w:rPr>
        <w:t>0,0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E43F3A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</w:t>
      </w:r>
      <w:r w:rsidR="009F3F3C">
        <w:rPr>
          <w:rFonts w:ascii="Times New Roman" w:hAnsi="Times New Roman" w:cs="Times New Roman"/>
          <w:sz w:val="28"/>
          <w:szCs w:val="28"/>
        </w:rPr>
        <w:t>ипальным гарантиям в сумме 0,0</w:t>
      </w:r>
      <w:r w:rsidR="00E43F3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AA336B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BD7CFB" w:rsidRDefault="00BD7CFB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B5C" w:rsidRDefault="00425B5C" w:rsidP="0008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0804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0804AE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245538" w:rsidRDefault="00245538" w:rsidP="0024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D7C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r w:rsidR="00BD7CFB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год» с учетом предложений и замечаний,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содержащихся в заключении.</w:t>
      </w:r>
    </w:p>
    <w:p w:rsidR="00CA0184" w:rsidRDefault="00CA0184" w:rsidP="0024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184" w:rsidRDefault="00CA0184" w:rsidP="00CA018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D7CFB" w:rsidRDefault="00BD7CFB" w:rsidP="00CA018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A0184" w:rsidRPr="009B62B6" w:rsidRDefault="00CA0184" w:rsidP="00CA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A0184" w:rsidRPr="009B62B6" w:rsidRDefault="00CA0184" w:rsidP="00CA01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CA0184" w:rsidRPr="00F44CD9" w:rsidRDefault="00CA0184" w:rsidP="0024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0184" w:rsidRPr="00F44CD9" w:rsidSect="004828A7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83" w:rsidRDefault="00B33C83" w:rsidP="00E15BD8">
      <w:pPr>
        <w:spacing w:after="0" w:line="240" w:lineRule="auto"/>
      </w:pPr>
      <w:r>
        <w:separator/>
      </w:r>
    </w:p>
  </w:endnote>
  <w:endnote w:type="continuationSeparator" w:id="0">
    <w:p w:rsidR="00B33C83" w:rsidRDefault="00B33C83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83" w:rsidRDefault="00B33C83" w:rsidP="00E15BD8">
      <w:pPr>
        <w:spacing w:after="0" w:line="240" w:lineRule="auto"/>
      </w:pPr>
      <w:r>
        <w:separator/>
      </w:r>
    </w:p>
  </w:footnote>
  <w:footnote w:type="continuationSeparator" w:id="0">
    <w:p w:rsidR="00B33C83" w:rsidRDefault="00B33C83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C6626F" w:rsidRDefault="00C6626F">
        <w:pPr>
          <w:pStyle w:val="a4"/>
          <w:jc w:val="center"/>
        </w:pPr>
        <w:fldSimple w:instr=" PAGE   \* MERGEFORMAT ">
          <w:r w:rsidR="00BD7CFB">
            <w:rPr>
              <w:noProof/>
            </w:rPr>
            <w:t>2</w:t>
          </w:r>
        </w:fldSimple>
      </w:p>
    </w:sdtContent>
  </w:sdt>
  <w:p w:rsidR="00C6626F" w:rsidRDefault="00C66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045CC"/>
    <w:rsid w:val="0000705E"/>
    <w:rsid w:val="00011F6B"/>
    <w:rsid w:val="00012733"/>
    <w:rsid w:val="00015BA6"/>
    <w:rsid w:val="000239D8"/>
    <w:rsid w:val="000271B2"/>
    <w:rsid w:val="00031978"/>
    <w:rsid w:val="00033FD9"/>
    <w:rsid w:val="000353F7"/>
    <w:rsid w:val="00043B33"/>
    <w:rsid w:val="00044A5B"/>
    <w:rsid w:val="000507EE"/>
    <w:rsid w:val="0005372F"/>
    <w:rsid w:val="00053FEA"/>
    <w:rsid w:val="00054514"/>
    <w:rsid w:val="0005485D"/>
    <w:rsid w:val="00056039"/>
    <w:rsid w:val="00062399"/>
    <w:rsid w:val="00064FD7"/>
    <w:rsid w:val="00075186"/>
    <w:rsid w:val="00075400"/>
    <w:rsid w:val="0007555D"/>
    <w:rsid w:val="000804AE"/>
    <w:rsid w:val="00080C65"/>
    <w:rsid w:val="00085258"/>
    <w:rsid w:val="00086239"/>
    <w:rsid w:val="00093E33"/>
    <w:rsid w:val="000964ED"/>
    <w:rsid w:val="000A15F9"/>
    <w:rsid w:val="000A2EFF"/>
    <w:rsid w:val="000A2FC8"/>
    <w:rsid w:val="000B0B48"/>
    <w:rsid w:val="000C1D4C"/>
    <w:rsid w:val="000C302E"/>
    <w:rsid w:val="000C44F2"/>
    <w:rsid w:val="000C4B4D"/>
    <w:rsid w:val="000D2AAF"/>
    <w:rsid w:val="000D6638"/>
    <w:rsid w:val="000D7CDE"/>
    <w:rsid w:val="000E21F4"/>
    <w:rsid w:val="000F2D93"/>
    <w:rsid w:val="000F310B"/>
    <w:rsid w:val="000F45D6"/>
    <w:rsid w:val="00102390"/>
    <w:rsid w:val="001038E1"/>
    <w:rsid w:val="0010454E"/>
    <w:rsid w:val="001117E9"/>
    <w:rsid w:val="00112593"/>
    <w:rsid w:val="0011388F"/>
    <w:rsid w:val="00113D2F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36BF0"/>
    <w:rsid w:val="0013735F"/>
    <w:rsid w:val="001436FB"/>
    <w:rsid w:val="00150163"/>
    <w:rsid w:val="00150361"/>
    <w:rsid w:val="001605B2"/>
    <w:rsid w:val="0017085F"/>
    <w:rsid w:val="00173971"/>
    <w:rsid w:val="0017603D"/>
    <w:rsid w:val="00177B5D"/>
    <w:rsid w:val="0018299E"/>
    <w:rsid w:val="0018593D"/>
    <w:rsid w:val="00186670"/>
    <w:rsid w:val="00190D2C"/>
    <w:rsid w:val="00191624"/>
    <w:rsid w:val="00194CA6"/>
    <w:rsid w:val="00195BE9"/>
    <w:rsid w:val="00197DB4"/>
    <w:rsid w:val="001A1FA0"/>
    <w:rsid w:val="001A34DE"/>
    <w:rsid w:val="001A4898"/>
    <w:rsid w:val="001A491E"/>
    <w:rsid w:val="001A5248"/>
    <w:rsid w:val="001A6CF7"/>
    <w:rsid w:val="001B501E"/>
    <w:rsid w:val="001B519D"/>
    <w:rsid w:val="001B6931"/>
    <w:rsid w:val="001C20ED"/>
    <w:rsid w:val="001C490C"/>
    <w:rsid w:val="001C73BA"/>
    <w:rsid w:val="001C75DA"/>
    <w:rsid w:val="001C7E8B"/>
    <w:rsid w:val="001D122F"/>
    <w:rsid w:val="001E1D48"/>
    <w:rsid w:val="001E22C3"/>
    <w:rsid w:val="001F4D48"/>
    <w:rsid w:val="001F6DF5"/>
    <w:rsid w:val="00203EF6"/>
    <w:rsid w:val="00204B00"/>
    <w:rsid w:val="00205ABC"/>
    <w:rsid w:val="00211E7E"/>
    <w:rsid w:val="00220535"/>
    <w:rsid w:val="002335E9"/>
    <w:rsid w:val="002344C0"/>
    <w:rsid w:val="00234A5C"/>
    <w:rsid w:val="00234ADE"/>
    <w:rsid w:val="00241AB2"/>
    <w:rsid w:val="002424CB"/>
    <w:rsid w:val="00245538"/>
    <w:rsid w:val="0025440F"/>
    <w:rsid w:val="0025571B"/>
    <w:rsid w:val="00267A12"/>
    <w:rsid w:val="00270D7F"/>
    <w:rsid w:val="00270F98"/>
    <w:rsid w:val="00271D31"/>
    <w:rsid w:val="0028060A"/>
    <w:rsid w:val="00283A39"/>
    <w:rsid w:val="0029143C"/>
    <w:rsid w:val="00291EF8"/>
    <w:rsid w:val="002924C4"/>
    <w:rsid w:val="002A7D39"/>
    <w:rsid w:val="002C1DF0"/>
    <w:rsid w:val="002C2496"/>
    <w:rsid w:val="002C489A"/>
    <w:rsid w:val="002D116D"/>
    <w:rsid w:val="002D1604"/>
    <w:rsid w:val="002D45F3"/>
    <w:rsid w:val="002D5A25"/>
    <w:rsid w:val="002E0CF8"/>
    <w:rsid w:val="002E25A2"/>
    <w:rsid w:val="002E27CF"/>
    <w:rsid w:val="002E396D"/>
    <w:rsid w:val="002F4EEF"/>
    <w:rsid w:val="003039A5"/>
    <w:rsid w:val="00306C80"/>
    <w:rsid w:val="00310A61"/>
    <w:rsid w:val="0031390E"/>
    <w:rsid w:val="00321A38"/>
    <w:rsid w:val="00327C57"/>
    <w:rsid w:val="00332B96"/>
    <w:rsid w:val="00334C43"/>
    <w:rsid w:val="00335BD6"/>
    <w:rsid w:val="00341C0D"/>
    <w:rsid w:val="00343B8E"/>
    <w:rsid w:val="0034605F"/>
    <w:rsid w:val="00356C1C"/>
    <w:rsid w:val="00357CE1"/>
    <w:rsid w:val="00357F79"/>
    <w:rsid w:val="003606A0"/>
    <w:rsid w:val="003611D8"/>
    <w:rsid w:val="003712C0"/>
    <w:rsid w:val="003723F1"/>
    <w:rsid w:val="0037245C"/>
    <w:rsid w:val="0038457E"/>
    <w:rsid w:val="0038664C"/>
    <w:rsid w:val="00392DC2"/>
    <w:rsid w:val="003A1423"/>
    <w:rsid w:val="003A1B2A"/>
    <w:rsid w:val="003A3F9E"/>
    <w:rsid w:val="003B1258"/>
    <w:rsid w:val="003B27F7"/>
    <w:rsid w:val="003B7232"/>
    <w:rsid w:val="003B77DD"/>
    <w:rsid w:val="003C1CB5"/>
    <w:rsid w:val="003C7CF1"/>
    <w:rsid w:val="003F0048"/>
    <w:rsid w:val="003F6F51"/>
    <w:rsid w:val="00401A43"/>
    <w:rsid w:val="004052BE"/>
    <w:rsid w:val="00413574"/>
    <w:rsid w:val="00417B41"/>
    <w:rsid w:val="00425B5C"/>
    <w:rsid w:val="004266BB"/>
    <w:rsid w:val="00426EEF"/>
    <w:rsid w:val="00430B24"/>
    <w:rsid w:val="004342F6"/>
    <w:rsid w:val="0043466A"/>
    <w:rsid w:val="00436445"/>
    <w:rsid w:val="0044686C"/>
    <w:rsid w:val="00450FF8"/>
    <w:rsid w:val="00452260"/>
    <w:rsid w:val="00456CA9"/>
    <w:rsid w:val="0046509A"/>
    <w:rsid w:val="00471D37"/>
    <w:rsid w:val="00475526"/>
    <w:rsid w:val="00480117"/>
    <w:rsid w:val="004828A7"/>
    <w:rsid w:val="00485A93"/>
    <w:rsid w:val="00493154"/>
    <w:rsid w:val="00494BAF"/>
    <w:rsid w:val="004A3237"/>
    <w:rsid w:val="004A6EE5"/>
    <w:rsid w:val="004A78C5"/>
    <w:rsid w:val="004A7960"/>
    <w:rsid w:val="004A7A28"/>
    <w:rsid w:val="004C0FA1"/>
    <w:rsid w:val="004C5292"/>
    <w:rsid w:val="004C5FBD"/>
    <w:rsid w:val="004C736C"/>
    <w:rsid w:val="004D1547"/>
    <w:rsid w:val="004D7421"/>
    <w:rsid w:val="004E1FA5"/>
    <w:rsid w:val="004E32C5"/>
    <w:rsid w:val="004E444F"/>
    <w:rsid w:val="0050538C"/>
    <w:rsid w:val="00505A3B"/>
    <w:rsid w:val="00526D83"/>
    <w:rsid w:val="00527147"/>
    <w:rsid w:val="00531135"/>
    <w:rsid w:val="0053327C"/>
    <w:rsid w:val="005350A4"/>
    <w:rsid w:val="0053772F"/>
    <w:rsid w:val="0054139E"/>
    <w:rsid w:val="00541F6A"/>
    <w:rsid w:val="00543A3A"/>
    <w:rsid w:val="005457EF"/>
    <w:rsid w:val="00555922"/>
    <w:rsid w:val="00556ACB"/>
    <w:rsid w:val="00564218"/>
    <w:rsid w:val="00567DE9"/>
    <w:rsid w:val="00570342"/>
    <w:rsid w:val="00571BF2"/>
    <w:rsid w:val="00575CF7"/>
    <w:rsid w:val="00577BF1"/>
    <w:rsid w:val="005803DE"/>
    <w:rsid w:val="00584772"/>
    <w:rsid w:val="0058645E"/>
    <w:rsid w:val="005878DC"/>
    <w:rsid w:val="005937C8"/>
    <w:rsid w:val="00594089"/>
    <w:rsid w:val="005A5680"/>
    <w:rsid w:val="005B1C58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0109C"/>
    <w:rsid w:val="006027CE"/>
    <w:rsid w:val="0061637D"/>
    <w:rsid w:val="006229E2"/>
    <w:rsid w:val="006239A2"/>
    <w:rsid w:val="00627D2A"/>
    <w:rsid w:val="00630421"/>
    <w:rsid w:val="00643BC7"/>
    <w:rsid w:val="00643EBD"/>
    <w:rsid w:val="006442B1"/>
    <w:rsid w:val="006519CD"/>
    <w:rsid w:val="00651F8C"/>
    <w:rsid w:val="00652269"/>
    <w:rsid w:val="006544AC"/>
    <w:rsid w:val="006554ED"/>
    <w:rsid w:val="00655F53"/>
    <w:rsid w:val="0066440A"/>
    <w:rsid w:val="00664506"/>
    <w:rsid w:val="00666283"/>
    <w:rsid w:val="0066687E"/>
    <w:rsid w:val="006722F8"/>
    <w:rsid w:val="00673B1B"/>
    <w:rsid w:val="00673E9B"/>
    <w:rsid w:val="00683B45"/>
    <w:rsid w:val="0068657E"/>
    <w:rsid w:val="00687D8D"/>
    <w:rsid w:val="00691D5D"/>
    <w:rsid w:val="00695816"/>
    <w:rsid w:val="006A16D5"/>
    <w:rsid w:val="006A4585"/>
    <w:rsid w:val="006A549D"/>
    <w:rsid w:val="006B54E4"/>
    <w:rsid w:val="006B5716"/>
    <w:rsid w:val="006C2A07"/>
    <w:rsid w:val="006D0D1B"/>
    <w:rsid w:val="006D6E52"/>
    <w:rsid w:val="006F1171"/>
    <w:rsid w:val="006F3573"/>
    <w:rsid w:val="006F3580"/>
    <w:rsid w:val="006F67D5"/>
    <w:rsid w:val="006F6B9F"/>
    <w:rsid w:val="007018F5"/>
    <w:rsid w:val="0070347E"/>
    <w:rsid w:val="007108F9"/>
    <w:rsid w:val="00721F34"/>
    <w:rsid w:val="00735B89"/>
    <w:rsid w:val="00737537"/>
    <w:rsid w:val="00737923"/>
    <w:rsid w:val="00737C0B"/>
    <w:rsid w:val="007456D7"/>
    <w:rsid w:val="007456E6"/>
    <w:rsid w:val="007616EB"/>
    <w:rsid w:val="00761B71"/>
    <w:rsid w:val="0076368A"/>
    <w:rsid w:val="00782EFD"/>
    <w:rsid w:val="007846A8"/>
    <w:rsid w:val="00787B14"/>
    <w:rsid w:val="007908AB"/>
    <w:rsid w:val="0079704A"/>
    <w:rsid w:val="00797AB0"/>
    <w:rsid w:val="007A1876"/>
    <w:rsid w:val="007A1BF1"/>
    <w:rsid w:val="007A1E91"/>
    <w:rsid w:val="007B1CF6"/>
    <w:rsid w:val="007B68DC"/>
    <w:rsid w:val="007C5AAF"/>
    <w:rsid w:val="007C60BD"/>
    <w:rsid w:val="007C797F"/>
    <w:rsid w:val="007D0F17"/>
    <w:rsid w:val="007D7A8E"/>
    <w:rsid w:val="007E4E3F"/>
    <w:rsid w:val="007E5E42"/>
    <w:rsid w:val="007E5E94"/>
    <w:rsid w:val="007F4214"/>
    <w:rsid w:val="007F5009"/>
    <w:rsid w:val="008002F9"/>
    <w:rsid w:val="0080348C"/>
    <w:rsid w:val="00820C48"/>
    <w:rsid w:val="00822A73"/>
    <w:rsid w:val="00822F57"/>
    <w:rsid w:val="00837036"/>
    <w:rsid w:val="008428CE"/>
    <w:rsid w:val="00843861"/>
    <w:rsid w:val="00850E47"/>
    <w:rsid w:val="00851BD8"/>
    <w:rsid w:val="00854043"/>
    <w:rsid w:val="008549F5"/>
    <w:rsid w:val="008571A0"/>
    <w:rsid w:val="008642F0"/>
    <w:rsid w:val="00870847"/>
    <w:rsid w:val="008728FC"/>
    <w:rsid w:val="008743AD"/>
    <w:rsid w:val="0087529B"/>
    <w:rsid w:val="00876E40"/>
    <w:rsid w:val="0088198D"/>
    <w:rsid w:val="008835EA"/>
    <w:rsid w:val="00885C7E"/>
    <w:rsid w:val="00895B54"/>
    <w:rsid w:val="0089638D"/>
    <w:rsid w:val="008A212E"/>
    <w:rsid w:val="008A6284"/>
    <w:rsid w:val="008B03BB"/>
    <w:rsid w:val="008C2B57"/>
    <w:rsid w:val="008C312E"/>
    <w:rsid w:val="008C41AE"/>
    <w:rsid w:val="008C467D"/>
    <w:rsid w:val="008C4D62"/>
    <w:rsid w:val="008C5572"/>
    <w:rsid w:val="008D211D"/>
    <w:rsid w:val="008D7099"/>
    <w:rsid w:val="008E535C"/>
    <w:rsid w:val="008E56A9"/>
    <w:rsid w:val="008E68CC"/>
    <w:rsid w:val="008F4BE1"/>
    <w:rsid w:val="008F7E4C"/>
    <w:rsid w:val="00903879"/>
    <w:rsid w:val="00910E09"/>
    <w:rsid w:val="00910E1C"/>
    <w:rsid w:val="00912620"/>
    <w:rsid w:val="0091379D"/>
    <w:rsid w:val="00916147"/>
    <w:rsid w:val="00916E7E"/>
    <w:rsid w:val="00921F93"/>
    <w:rsid w:val="00923E33"/>
    <w:rsid w:val="009277EE"/>
    <w:rsid w:val="00927ADB"/>
    <w:rsid w:val="00927D72"/>
    <w:rsid w:val="00936E50"/>
    <w:rsid w:val="009423CC"/>
    <w:rsid w:val="00943668"/>
    <w:rsid w:val="009455DE"/>
    <w:rsid w:val="00953025"/>
    <w:rsid w:val="00953D28"/>
    <w:rsid w:val="009544BD"/>
    <w:rsid w:val="00960D7C"/>
    <w:rsid w:val="009614DF"/>
    <w:rsid w:val="00964877"/>
    <w:rsid w:val="00966AE1"/>
    <w:rsid w:val="009717DC"/>
    <w:rsid w:val="00975DA5"/>
    <w:rsid w:val="009804E4"/>
    <w:rsid w:val="0098122D"/>
    <w:rsid w:val="00981E78"/>
    <w:rsid w:val="00983171"/>
    <w:rsid w:val="009836D2"/>
    <w:rsid w:val="00990FA7"/>
    <w:rsid w:val="009A55BA"/>
    <w:rsid w:val="009B2DDC"/>
    <w:rsid w:val="009B3016"/>
    <w:rsid w:val="009B4F91"/>
    <w:rsid w:val="009B5406"/>
    <w:rsid w:val="009B5E5F"/>
    <w:rsid w:val="009C158F"/>
    <w:rsid w:val="009C27FD"/>
    <w:rsid w:val="009C6FEA"/>
    <w:rsid w:val="009D2089"/>
    <w:rsid w:val="009E1BC3"/>
    <w:rsid w:val="009F1C89"/>
    <w:rsid w:val="009F254D"/>
    <w:rsid w:val="009F3F3C"/>
    <w:rsid w:val="009F4E08"/>
    <w:rsid w:val="009F7904"/>
    <w:rsid w:val="00A1100B"/>
    <w:rsid w:val="00A1132F"/>
    <w:rsid w:val="00A121B2"/>
    <w:rsid w:val="00A162A4"/>
    <w:rsid w:val="00A23CB1"/>
    <w:rsid w:val="00A31139"/>
    <w:rsid w:val="00A333B6"/>
    <w:rsid w:val="00A5122E"/>
    <w:rsid w:val="00A53959"/>
    <w:rsid w:val="00A5765A"/>
    <w:rsid w:val="00A60676"/>
    <w:rsid w:val="00A611CB"/>
    <w:rsid w:val="00A61B38"/>
    <w:rsid w:val="00A62F1A"/>
    <w:rsid w:val="00A6730E"/>
    <w:rsid w:val="00A67C59"/>
    <w:rsid w:val="00A763F2"/>
    <w:rsid w:val="00A814BE"/>
    <w:rsid w:val="00A912C8"/>
    <w:rsid w:val="00A92946"/>
    <w:rsid w:val="00A92F87"/>
    <w:rsid w:val="00AA0433"/>
    <w:rsid w:val="00AA25E9"/>
    <w:rsid w:val="00AA336B"/>
    <w:rsid w:val="00AB1694"/>
    <w:rsid w:val="00AB54E1"/>
    <w:rsid w:val="00AB7821"/>
    <w:rsid w:val="00AC49F9"/>
    <w:rsid w:val="00AD6484"/>
    <w:rsid w:val="00AD6BB3"/>
    <w:rsid w:val="00AE0CB5"/>
    <w:rsid w:val="00AE1E15"/>
    <w:rsid w:val="00AE7652"/>
    <w:rsid w:val="00AF0CBE"/>
    <w:rsid w:val="00AF0FA0"/>
    <w:rsid w:val="00AF2B33"/>
    <w:rsid w:val="00AF6926"/>
    <w:rsid w:val="00B0103A"/>
    <w:rsid w:val="00B03AFC"/>
    <w:rsid w:val="00B11E6F"/>
    <w:rsid w:val="00B13763"/>
    <w:rsid w:val="00B16D7E"/>
    <w:rsid w:val="00B1783F"/>
    <w:rsid w:val="00B17BC9"/>
    <w:rsid w:val="00B21609"/>
    <w:rsid w:val="00B2370D"/>
    <w:rsid w:val="00B25B74"/>
    <w:rsid w:val="00B273ED"/>
    <w:rsid w:val="00B33C83"/>
    <w:rsid w:val="00B34856"/>
    <w:rsid w:val="00B35558"/>
    <w:rsid w:val="00B50D3C"/>
    <w:rsid w:val="00B51990"/>
    <w:rsid w:val="00B62C63"/>
    <w:rsid w:val="00B66045"/>
    <w:rsid w:val="00B669FC"/>
    <w:rsid w:val="00B67662"/>
    <w:rsid w:val="00B74BCE"/>
    <w:rsid w:val="00B7702C"/>
    <w:rsid w:val="00B870CC"/>
    <w:rsid w:val="00B92927"/>
    <w:rsid w:val="00B96DB5"/>
    <w:rsid w:val="00B96E81"/>
    <w:rsid w:val="00B971E4"/>
    <w:rsid w:val="00B975B0"/>
    <w:rsid w:val="00BA42E3"/>
    <w:rsid w:val="00BA64A8"/>
    <w:rsid w:val="00BB3379"/>
    <w:rsid w:val="00BB4A0C"/>
    <w:rsid w:val="00BC1E27"/>
    <w:rsid w:val="00BC7621"/>
    <w:rsid w:val="00BD09AF"/>
    <w:rsid w:val="00BD7CFB"/>
    <w:rsid w:val="00BE324D"/>
    <w:rsid w:val="00BE43D3"/>
    <w:rsid w:val="00BE44A0"/>
    <w:rsid w:val="00BF0ECC"/>
    <w:rsid w:val="00BF6159"/>
    <w:rsid w:val="00C0199E"/>
    <w:rsid w:val="00C01F44"/>
    <w:rsid w:val="00C13585"/>
    <w:rsid w:val="00C145BC"/>
    <w:rsid w:val="00C162E1"/>
    <w:rsid w:val="00C1647E"/>
    <w:rsid w:val="00C17299"/>
    <w:rsid w:val="00C3532A"/>
    <w:rsid w:val="00C36E9C"/>
    <w:rsid w:val="00C377B7"/>
    <w:rsid w:val="00C47A05"/>
    <w:rsid w:val="00C507AB"/>
    <w:rsid w:val="00C6626F"/>
    <w:rsid w:val="00C678EE"/>
    <w:rsid w:val="00C678F3"/>
    <w:rsid w:val="00C737B6"/>
    <w:rsid w:val="00C80A78"/>
    <w:rsid w:val="00C81924"/>
    <w:rsid w:val="00C8422C"/>
    <w:rsid w:val="00C910D4"/>
    <w:rsid w:val="00C93230"/>
    <w:rsid w:val="00C9328A"/>
    <w:rsid w:val="00C96B67"/>
    <w:rsid w:val="00CA0184"/>
    <w:rsid w:val="00CA020E"/>
    <w:rsid w:val="00CA05C9"/>
    <w:rsid w:val="00CA19A3"/>
    <w:rsid w:val="00CA78CB"/>
    <w:rsid w:val="00CB5790"/>
    <w:rsid w:val="00CB6434"/>
    <w:rsid w:val="00CC380E"/>
    <w:rsid w:val="00CD22F5"/>
    <w:rsid w:val="00CD489E"/>
    <w:rsid w:val="00CD5569"/>
    <w:rsid w:val="00CD68AA"/>
    <w:rsid w:val="00CE11FD"/>
    <w:rsid w:val="00CE4AE4"/>
    <w:rsid w:val="00CE6BAB"/>
    <w:rsid w:val="00CF27A5"/>
    <w:rsid w:val="00CF6C6F"/>
    <w:rsid w:val="00D014E0"/>
    <w:rsid w:val="00D06917"/>
    <w:rsid w:val="00D16B52"/>
    <w:rsid w:val="00D265DB"/>
    <w:rsid w:val="00D31B26"/>
    <w:rsid w:val="00D325D3"/>
    <w:rsid w:val="00D336DF"/>
    <w:rsid w:val="00D404BD"/>
    <w:rsid w:val="00D43C3E"/>
    <w:rsid w:val="00D51507"/>
    <w:rsid w:val="00D5281A"/>
    <w:rsid w:val="00D53748"/>
    <w:rsid w:val="00D61286"/>
    <w:rsid w:val="00D62B45"/>
    <w:rsid w:val="00D67088"/>
    <w:rsid w:val="00D67C52"/>
    <w:rsid w:val="00D70105"/>
    <w:rsid w:val="00D76C44"/>
    <w:rsid w:val="00D77C60"/>
    <w:rsid w:val="00D818FF"/>
    <w:rsid w:val="00D84FDE"/>
    <w:rsid w:val="00D92B39"/>
    <w:rsid w:val="00DB3527"/>
    <w:rsid w:val="00DB3B74"/>
    <w:rsid w:val="00DC71E1"/>
    <w:rsid w:val="00DD08D4"/>
    <w:rsid w:val="00DD1D8D"/>
    <w:rsid w:val="00DD339F"/>
    <w:rsid w:val="00DD3487"/>
    <w:rsid w:val="00DD6438"/>
    <w:rsid w:val="00DE1600"/>
    <w:rsid w:val="00DE378F"/>
    <w:rsid w:val="00DE534E"/>
    <w:rsid w:val="00DE65D0"/>
    <w:rsid w:val="00DF42EB"/>
    <w:rsid w:val="00E00B5C"/>
    <w:rsid w:val="00E0418D"/>
    <w:rsid w:val="00E061C2"/>
    <w:rsid w:val="00E068CB"/>
    <w:rsid w:val="00E0693A"/>
    <w:rsid w:val="00E07779"/>
    <w:rsid w:val="00E14808"/>
    <w:rsid w:val="00E15BD8"/>
    <w:rsid w:val="00E169D3"/>
    <w:rsid w:val="00E17BFF"/>
    <w:rsid w:val="00E21AF2"/>
    <w:rsid w:val="00E26199"/>
    <w:rsid w:val="00E279C9"/>
    <w:rsid w:val="00E325CE"/>
    <w:rsid w:val="00E345E9"/>
    <w:rsid w:val="00E37746"/>
    <w:rsid w:val="00E40600"/>
    <w:rsid w:val="00E431A8"/>
    <w:rsid w:val="00E43F3A"/>
    <w:rsid w:val="00E46377"/>
    <w:rsid w:val="00E47EB6"/>
    <w:rsid w:val="00E54AE0"/>
    <w:rsid w:val="00E568BA"/>
    <w:rsid w:val="00E61E5B"/>
    <w:rsid w:val="00E63F9B"/>
    <w:rsid w:val="00E65F36"/>
    <w:rsid w:val="00E77BEE"/>
    <w:rsid w:val="00E82954"/>
    <w:rsid w:val="00E84552"/>
    <w:rsid w:val="00E850C4"/>
    <w:rsid w:val="00E912E7"/>
    <w:rsid w:val="00E915CE"/>
    <w:rsid w:val="00E94415"/>
    <w:rsid w:val="00E971ED"/>
    <w:rsid w:val="00E97DE6"/>
    <w:rsid w:val="00EA1776"/>
    <w:rsid w:val="00EA376D"/>
    <w:rsid w:val="00EB0020"/>
    <w:rsid w:val="00EB11B9"/>
    <w:rsid w:val="00EB1E03"/>
    <w:rsid w:val="00EB2C50"/>
    <w:rsid w:val="00EB30C3"/>
    <w:rsid w:val="00EB36B5"/>
    <w:rsid w:val="00EC1C84"/>
    <w:rsid w:val="00EC3B5F"/>
    <w:rsid w:val="00ED0DE9"/>
    <w:rsid w:val="00ED3334"/>
    <w:rsid w:val="00ED7A23"/>
    <w:rsid w:val="00EE1530"/>
    <w:rsid w:val="00EE1B2A"/>
    <w:rsid w:val="00EE4A9F"/>
    <w:rsid w:val="00EE76AB"/>
    <w:rsid w:val="00EF2BF8"/>
    <w:rsid w:val="00EF36D9"/>
    <w:rsid w:val="00EF3F54"/>
    <w:rsid w:val="00EF4DCF"/>
    <w:rsid w:val="00F006D0"/>
    <w:rsid w:val="00F027FB"/>
    <w:rsid w:val="00F036ED"/>
    <w:rsid w:val="00F0488A"/>
    <w:rsid w:val="00F062C8"/>
    <w:rsid w:val="00F12922"/>
    <w:rsid w:val="00F12B63"/>
    <w:rsid w:val="00F12F86"/>
    <w:rsid w:val="00F218B1"/>
    <w:rsid w:val="00F24E1E"/>
    <w:rsid w:val="00F31EEF"/>
    <w:rsid w:val="00F410DD"/>
    <w:rsid w:val="00F41E59"/>
    <w:rsid w:val="00F424EC"/>
    <w:rsid w:val="00F47BC1"/>
    <w:rsid w:val="00F50EBE"/>
    <w:rsid w:val="00F54991"/>
    <w:rsid w:val="00F57172"/>
    <w:rsid w:val="00F6619E"/>
    <w:rsid w:val="00F67C8A"/>
    <w:rsid w:val="00F7032E"/>
    <w:rsid w:val="00F74A3C"/>
    <w:rsid w:val="00F827B9"/>
    <w:rsid w:val="00F840DA"/>
    <w:rsid w:val="00F875C7"/>
    <w:rsid w:val="00FA4912"/>
    <w:rsid w:val="00FA4EED"/>
    <w:rsid w:val="00FB1902"/>
    <w:rsid w:val="00FB2044"/>
    <w:rsid w:val="00FB2BD9"/>
    <w:rsid w:val="00FB2BFD"/>
    <w:rsid w:val="00FB4CC8"/>
    <w:rsid w:val="00FB554C"/>
    <w:rsid w:val="00FE0023"/>
    <w:rsid w:val="00FE689A"/>
    <w:rsid w:val="00FF0B3F"/>
    <w:rsid w:val="00FF153B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567F8-2DC4-4605-9A7F-CEB5BE47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125</cp:revision>
  <dcterms:created xsi:type="dcterms:W3CDTF">2022-11-23T03:13:00Z</dcterms:created>
  <dcterms:modified xsi:type="dcterms:W3CDTF">2024-12-03T08:13:00Z</dcterms:modified>
</cp:coreProperties>
</file>